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9FFB" w14:textId="77777777" w:rsidR="00671F05" w:rsidRDefault="00671F05" w:rsidP="00671F05">
      <w:pPr>
        <w:pStyle w:val="a3"/>
        <w:jc w:val="center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П  Л</w:t>
      </w:r>
      <w:proofErr w:type="gramEnd"/>
      <w:r>
        <w:rPr>
          <w:rFonts w:ascii="Times New Roman" w:hAnsi="Times New Roman"/>
          <w:szCs w:val="24"/>
          <w:lang w:val="ru-RU"/>
        </w:rPr>
        <w:t xml:space="preserve">  А  Н</w:t>
      </w:r>
    </w:p>
    <w:p w14:paraId="1939439E" w14:textId="77777777" w:rsidR="00671F05" w:rsidRDefault="00671F05" w:rsidP="00671F05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основных мероприятий, планируемых к проведению</w:t>
      </w:r>
    </w:p>
    <w:p w14:paraId="44E3B94C" w14:textId="77777777" w:rsidR="00671F05" w:rsidRDefault="00671F05" w:rsidP="00671F05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Новореченском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 xml:space="preserve"> сельском поселении Чернянского района Белгородской области</w:t>
      </w:r>
    </w:p>
    <w:p w14:paraId="6F487B96" w14:textId="77777777" w:rsidR="00671F05" w:rsidRDefault="00671F05" w:rsidP="00671F0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</w:t>
      </w:r>
      <w:proofErr w:type="gramStart"/>
      <w:r>
        <w:rPr>
          <w:rFonts w:ascii="Times New Roman" w:hAnsi="Times New Roman"/>
          <w:szCs w:val="24"/>
          <w:lang w:val="ru-RU"/>
        </w:rPr>
        <w:t>подразделения,  администрации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поселения)</w:t>
      </w:r>
    </w:p>
    <w:p w14:paraId="4ABA27AC" w14:textId="12391A9C" w:rsidR="00671F05" w:rsidRDefault="006C4294" w:rsidP="00671F05">
      <w:pPr>
        <w:pStyle w:val="a3"/>
        <w:jc w:val="center"/>
        <w:rPr>
          <w:rFonts w:ascii="Times New Roman" w:hAnsi="Times New Roman"/>
          <w:szCs w:val="24"/>
          <w:u w:val="single"/>
          <w:lang w:val="ru-RU"/>
        </w:rPr>
      </w:pPr>
      <w:proofErr w:type="gramStart"/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r w:rsidR="00352AEA">
        <w:rPr>
          <w:rFonts w:ascii="Times New Roman" w:hAnsi="Times New Roman"/>
          <w:szCs w:val="24"/>
          <w:u w:val="single"/>
          <w:lang w:val="ru-RU"/>
        </w:rPr>
        <w:t xml:space="preserve"> мае</w:t>
      </w:r>
      <w:proofErr w:type="gramEnd"/>
      <w:r w:rsidR="00E815BB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671F05">
        <w:rPr>
          <w:rFonts w:ascii="Times New Roman" w:hAnsi="Times New Roman"/>
          <w:szCs w:val="24"/>
          <w:u w:val="single"/>
          <w:lang w:val="ru-RU"/>
        </w:rPr>
        <w:t>2022 года</w:t>
      </w:r>
    </w:p>
    <w:p w14:paraId="6290C6D3" w14:textId="77777777" w:rsidR="00671F05" w:rsidRDefault="00671F05" w:rsidP="00671F05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месяц</w:t>
      </w:r>
      <w:proofErr w:type="spellEnd"/>
      <w:r>
        <w:rPr>
          <w:rFonts w:ascii="Times New Roman" w:hAnsi="Times New Roman"/>
          <w:szCs w:val="24"/>
        </w:rPr>
        <w:t>)</w:t>
      </w:r>
    </w:p>
    <w:p w14:paraId="67288895" w14:textId="77777777" w:rsidR="00671F05" w:rsidRDefault="00671F05" w:rsidP="00671F05">
      <w:pPr>
        <w:pStyle w:val="a3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552"/>
        <w:gridCol w:w="1701"/>
        <w:gridCol w:w="1843"/>
        <w:gridCol w:w="2295"/>
        <w:gridCol w:w="1842"/>
      </w:tblGrid>
      <w:tr w:rsidR="00671F05" w14:paraId="54947064" w14:textId="77777777" w:rsidTr="00A53F87">
        <w:trPr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0CA69B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1560400F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863852" w14:textId="77777777" w:rsidR="00671F05" w:rsidRDefault="00671F05" w:rsidP="006444E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02B7675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</w:p>
          <w:p w14:paraId="5E6C4A15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B62F0D3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</w:p>
          <w:p w14:paraId="1DBDCFC2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5D7F7C2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487C62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Предполагаемое участие:</w:t>
            </w:r>
          </w:p>
          <w:p w14:paraId="0CD88A34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главы администрации района;</w:t>
            </w:r>
          </w:p>
          <w:p w14:paraId="6A3AB51F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заместителей главы администрации района;</w:t>
            </w:r>
          </w:p>
          <w:p w14:paraId="694343FF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иное.</w:t>
            </w:r>
          </w:p>
        </w:tc>
      </w:tr>
      <w:tr w:rsidR="00671F05" w14:paraId="6FE03A7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59A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16A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Участие в аппаратном совещании</w:t>
            </w:r>
          </w:p>
          <w:p w14:paraId="77F1D91C" w14:textId="09B6120C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Начало: </w:t>
            </w:r>
            <w:r w:rsidR="00E815BB">
              <w:rPr>
                <w:rFonts w:ascii="Times New Roman" w:hAnsi="Times New Roman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szCs w:val="24"/>
                <w:lang w:val="ru-RU"/>
              </w:rPr>
              <w:t>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FC36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2F8" w14:textId="28DF1B12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(ВКС)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5548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60C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671F05" w14:paraId="3C3864D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690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6F7E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Совещания при главе (стендап)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22EC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6BA9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Кабинет главы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0783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39D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671F05" w14:paraId="3399562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B83" w14:textId="32BF485A" w:rsidR="00671F05" w:rsidRDefault="006C4294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 w:rsidR="00671F05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AC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Сход граждан села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Новоречье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, села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Ларисовка</w:t>
            </w:r>
            <w:proofErr w:type="spellEnd"/>
          </w:p>
          <w:p w14:paraId="2C8AB1E3" w14:textId="49C25A40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Начало: 1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.00 ч.</w:t>
            </w:r>
          </w:p>
          <w:p w14:paraId="5FD710C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1A70" w14:textId="3251E6D0" w:rsidR="00671F05" w:rsidRDefault="00E815BB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.0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  <w:p w14:paraId="58AB9D2D" w14:textId="13FF7E98" w:rsidR="00E815BB" w:rsidRDefault="00E815BB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.0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88E4" w14:textId="5B4BAE1A" w:rsidR="00671F05" w:rsidRDefault="00E815BB" w:rsidP="006444E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с.Новоречье</w:t>
            </w:r>
            <w:proofErr w:type="spellEnd"/>
          </w:p>
          <w:p w14:paraId="4AB99CFE" w14:textId="50231841" w:rsidR="00E815BB" w:rsidRDefault="00E815BB" w:rsidP="006444E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с.Ларисовка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75A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1B0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280B7F2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1A39" w14:textId="23D12AD3" w:rsidR="00671F05" w:rsidRDefault="006C4294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  <w:r w:rsidR="00671F05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BAE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Сбор, обработка и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BD48" w14:textId="14AF1155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 25.0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2A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5EF0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E7E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07426735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585" w14:textId="7222EA2C" w:rsidR="00671F05" w:rsidRDefault="006C4294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  <w:r w:rsidR="00671F05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90B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Приём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A9C9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дни приёма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661A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C45E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A94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4EF0740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FE0D" w14:textId="5108568D" w:rsidR="00671F05" w:rsidRDefault="006C4294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  <w:r w:rsidR="00671F05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E921" w14:textId="0DCD83F8" w:rsidR="00671F05" w:rsidRDefault="00352AEA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с населением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по  покосу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сорной растительности у домовладений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5781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26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D848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B34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5159A2AA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3B30" w14:textId="7209541D" w:rsidR="00671F05" w:rsidRDefault="006C4294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  <w:r w:rsidR="00671F05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952D" w14:textId="514EBB01" w:rsidR="00671F0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Мероприятия по инициативно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 xml:space="preserve">му </w:t>
            </w:r>
            <w:r>
              <w:rPr>
                <w:rFonts w:ascii="Times New Roman" w:hAnsi="Times New Roman"/>
                <w:szCs w:val="24"/>
                <w:lang w:val="ru-RU"/>
              </w:rPr>
              <w:t>проект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92F" w14:textId="39DBE439" w:rsidR="00671F05" w:rsidRDefault="00352AEA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381C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63B6" w14:textId="4F56D561" w:rsidR="00671F05" w:rsidRDefault="00352AEA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947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53F87" w14:paraId="03B41021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1D2" w14:textId="17FD5D1A" w:rsidR="00A53F87" w:rsidRDefault="006C4294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  <w:r w:rsidR="00A53F8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D67" w14:textId="126EAFA6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27C" w14:textId="22F5008F" w:rsidR="00A53F87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67C" w14:textId="78E1A122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B0E" w14:textId="28C3C176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0EB" w14:textId="77777777" w:rsidR="00A53F87" w:rsidRDefault="00A53F87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53F87" w14:paraId="79653D1B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CF9" w14:textId="2FBFD0FE" w:rsidR="00A53F87" w:rsidRDefault="006C4294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</w:t>
            </w:r>
            <w:r w:rsidR="00A53F8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1EA" w14:textId="3D505379" w:rsidR="00A53F87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Организация и проведение мероприятий по вакцинации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 xml:space="preserve"> (ревакцинации)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674" w14:textId="32126E1D" w:rsidR="00A53F87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86F" w14:textId="6B7EE641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3C0" w14:textId="4A58B228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608" w14:textId="77777777" w:rsidR="00A53F87" w:rsidRDefault="00A53F87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53F87" w14:paraId="01D89215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992" w14:textId="6F826286" w:rsidR="00A53F87" w:rsidRDefault="006C4294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10</w:t>
            </w:r>
            <w:r w:rsidR="00A53F8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B51F" w14:textId="6A7A3ACC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в рамках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МО  «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Волонтерский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C23" w14:textId="424A487D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532" w14:textId="234E1CEB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33D" w14:textId="4037E445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6FF" w14:textId="77777777" w:rsidR="00A53F87" w:rsidRDefault="00A53F87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444EF" w14:paraId="11D6B71D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976" w14:textId="4DC6FBB5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6C4294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7C0" w14:textId="0DC08074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«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Соцконтракта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919" w14:textId="304A5181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E56" w14:textId="19A35A2D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34E" w14:textId="5472CBC1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DEA" w14:textId="77777777" w:rsidR="006444EF" w:rsidRDefault="006444EF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85385" w14:paraId="492E77A3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F6A" w14:textId="2465A9B0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6C4294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AF6" w14:textId="15BC74B6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по подготовке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НПА  для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проведения экспертизы правовым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022" w14:textId="6DA7B689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16.0</w:t>
            </w:r>
            <w:r w:rsidR="00352AEA"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  <w:p w14:paraId="3D8FE71C" w14:textId="57C9A734" w:rsidR="00E85385" w:rsidRDefault="00352AEA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31.05</w:t>
            </w:r>
            <w:r w:rsidR="00E85385">
              <w:rPr>
                <w:rFonts w:ascii="Times New Roman" w:hAnsi="Times New Roman"/>
                <w:szCs w:val="24"/>
                <w:lang w:val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B8C" w14:textId="33F4161A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38C" w14:textId="7B0C5901" w:rsidR="00E85385" w:rsidRDefault="00DE4A2D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BF5" w14:textId="77777777" w:rsidR="00E85385" w:rsidRDefault="00E8538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251EC" w14:paraId="05BCF698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68E" w14:textId="7F6678C7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6C4294"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EDE" w14:textId="5D0CA390" w:rsidR="006251EC" w:rsidRDefault="00352AEA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Подготовка и проведение мероприятий, приуроченных к празднованию 9 мая,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 xml:space="preserve">дежурство </w:t>
            </w:r>
            <w:r w:rsidR="006251EC">
              <w:rPr>
                <w:rFonts w:ascii="Times New Roman" w:hAnsi="Times New Roman"/>
                <w:szCs w:val="24"/>
                <w:lang w:val="ru-RU"/>
              </w:rPr>
              <w:t xml:space="preserve"> оперативных</w:t>
            </w:r>
            <w:proofErr w:type="gramEnd"/>
            <w:r w:rsidR="006251EC">
              <w:rPr>
                <w:rFonts w:ascii="Times New Roman" w:hAnsi="Times New Roman"/>
                <w:szCs w:val="24"/>
                <w:lang w:val="ru-RU"/>
              </w:rPr>
              <w:t xml:space="preserve"> групп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ДНД, ДПД</w:t>
            </w:r>
            <w:r w:rsidR="006C4294">
              <w:rPr>
                <w:rFonts w:ascii="Times New Roman" w:hAnsi="Times New Roman"/>
                <w:szCs w:val="24"/>
                <w:lang w:val="ru-RU"/>
              </w:rPr>
              <w:t>, работников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6D9" w14:textId="32859BEB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89E" w14:textId="21793E3C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F68A9"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3EB" w14:textId="1FC9280B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523" w14:textId="77777777" w:rsidR="006251EC" w:rsidRDefault="006251EC" w:rsidP="006251E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25BED860" w14:textId="1522A436" w:rsidR="006251EC" w:rsidRDefault="006251EC" w:rsidP="00671F05">
      <w:pPr>
        <w:pStyle w:val="a3"/>
        <w:rPr>
          <w:rFonts w:ascii="Times New Roman" w:hAnsi="Times New Roman"/>
          <w:szCs w:val="24"/>
          <w:lang w:val="ru-RU"/>
        </w:rPr>
      </w:pPr>
    </w:p>
    <w:p w14:paraId="76C246EB" w14:textId="626DB4D2" w:rsidR="00671F05" w:rsidRDefault="00671F05" w:rsidP="00671F05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Глава администрации</w:t>
      </w:r>
    </w:p>
    <w:p w14:paraId="1627AC8B" w14:textId="77777777" w:rsidR="00671F05" w:rsidRDefault="00671F05" w:rsidP="00671F05">
      <w:pPr>
        <w:pStyle w:val="a3"/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Новореченского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сп</w:t>
      </w:r>
      <w:proofErr w:type="spellEnd"/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ru-RU"/>
        </w:rPr>
        <w:t>Л.Подолякина</w:t>
      </w:r>
      <w:proofErr w:type="spellEnd"/>
    </w:p>
    <w:p w14:paraId="0B131E0D" w14:textId="77777777" w:rsidR="00671F05" w:rsidRDefault="00671F05" w:rsidP="00671F05"/>
    <w:p w14:paraId="4886C6D4" w14:textId="77777777" w:rsidR="009C5F2F" w:rsidRDefault="009C5F2F"/>
    <w:sectPr w:rsidR="009C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68"/>
    <w:rsid w:val="00352AEA"/>
    <w:rsid w:val="004E31DB"/>
    <w:rsid w:val="006251EC"/>
    <w:rsid w:val="006444EF"/>
    <w:rsid w:val="00671F05"/>
    <w:rsid w:val="006C4294"/>
    <w:rsid w:val="00854568"/>
    <w:rsid w:val="009C5F2F"/>
    <w:rsid w:val="00A53F87"/>
    <w:rsid w:val="00DE4A2D"/>
    <w:rsid w:val="00E815BB"/>
    <w:rsid w:val="00E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9701"/>
  <w15:chartTrackingRefBased/>
  <w15:docId w15:val="{FC4E61A6-DFC9-4BC0-9411-DD84B4B4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71F0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2022-04-22T08:06:00Z</cp:lastPrinted>
  <dcterms:created xsi:type="dcterms:W3CDTF">2022-02-10T11:49:00Z</dcterms:created>
  <dcterms:modified xsi:type="dcterms:W3CDTF">2022-04-22T08:07:00Z</dcterms:modified>
</cp:coreProperties>
</file>